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D0" w:rsidRPr="002A23D0" w:rsidRDefault="002A23D0" w:rsidP="002A23D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A23D0">
        <w:rPr>
          <w:rFonts w:cs="Arial" w:hint="cs"/>
          <w:color w:val="4F81BD" w:themeColor="accent1"/>
          <w:sz w:val="28"/>
          <w:szCs w:val="28"/>
          <w:rtl/>
        </w:rPr>
        <w:t>الدِّين</w:t>
      </w:r>
      <w:r w:rsidRPr="002A23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23D0">
        <w:rPr>
          <w:rFonts w:cs="Arial" w:hint="cs"/>
          <w:color w:val="4F81BD" w:themeColor="accent1"/>
          <w:sz w:val="28"/>
          <w:szCs w:val="28"/>
          <w:rtl/>
        </w:rPr>
        <w:t>والدُّنيا</w:t>
      </w:r>
      <w:r w:rsidRPr="002A23D0">
        <w:rPr>
          <w:color w:val="4F81BD" w:themeColor="accent1"/>
          <w:sz w:val="28"/>
          <w:szCs w:val="28"/>
        </w:rPr>
        <w:t xml:space="preserve"> </w:t>
      </w:r>
      <w:r w:rsidRPr="002A23D0">
        <w:rPr>
          <w:rFonts w:cs="Arial" w:hint="cs"/>
          <w:color w:val="4F81BD" w:themeColor="accent1"/>
          <w:sz w:val="28"/>
          <w:szCs w:val="28"/>
          <w:rtl/>
        </w:rPr>
        <w:t>العلاقة،</w:t>
      </w:r>
      <w:r w:rsidRPr="002A23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23D0">
        <w:rPr>
          <w:rFonts w:cs="Arial" w:hint="cs"/>
          <w:color w:val="4F81BD" w:themeColor="accent1"/>
          <w:sz w:val="28"/>
          <w:szCs w:val="28"/>
          <w:rtl/>
        </w:rPr>
        <w:t>الدَّور،</w:t>
      </w:r>
      <w:r w:rsidRPr="002A23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23D0">
        <w:rPr>
          <w:rFonts w:cs="Arial" w:hint="cs"/>
          <w:color w:val="4F81BD" w:themeColor="accent1"/>
          <w:sz w:val="28"/>
          <w:szCs w:val="28"/>
          <w:rtl/>
        </w:rPr>
        <w:t>التأثير</w:t>
      </w:r>
    </w:p>
    <w:p w:rsidR="002A23D0" w:rsidRDefault="002A23D0" w:rsidP="002A23D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A23D0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A23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A23D0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2A23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b/>
          <w:bCs/>
          <w:color w:val="C0504D" w:themeColor="accent2"/>
          <w:sz w:val="28"/>
          <w:szCs w:val="28"/>
          <w:rtl/>
        </w:rPr>
        <w:t>لاريجاني</w:t>
      </w:r>
      <w:proofErr w:type="spellEnd"/>
      <w:r w:rsidRPr="002A23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A23D0" w:rsidRPr="002A23D0" w:rsidRDefault="002A23D0" w:rsidP="002A23D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مقـدّمــــــة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للمرء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يتأمَّل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العلمانيَّة،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ويقلّبها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وأبعاد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متعدّدة،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أهمّها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التاريخي؛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العلمانيَّة،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السياسة،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طرأت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التحوُّل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الفكري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والاجتماعي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والسياسي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الغربي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عوامل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تاريخياً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أداء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الكنيسة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وسيطرة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رجالها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مقدّرات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الغرب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ويرى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الكتّاب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والمثقفين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المسلمين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فكرة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غربيَّة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برزت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أجواء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كنسيَّة،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المزاعم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أطلقها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رجال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والمتمثِّلة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الوسطاء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والخالق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ولمَّا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الأفكار،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لطرحها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والردّ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أساساً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وبغضِّ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التاريخي،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نظرية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فلسفية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سياسية،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للباحث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يلتفت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ويدلي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برأيه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إيجاباً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الأطروحة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الفلسفيَّة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السِّياسية؟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نستطيع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منطلقين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الأطروحة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 xml:space="preserve">1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بالدَّولة،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أنواع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السِّياسة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التَّعاليم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(*)</w:t>
      </w:r>
      <w:r w:rsidRPr="002A23D0">
        <w:rPr>
          <w:rFonts w:cs="Arial" w:hint="cs"/>
          <w:sz w:val="28"/>
          <w:szCs w:val="28"/>
          <w:rtl/>
        </w:rPr>
        <w:t>باحث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إيران،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ترجمة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عباس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الأسدي</w:t>
      </w:r>
      <w:r w:rsidRPr="002A23D0">
        <w:rPr>
          <w:rFonts w:cs="Arial"/>
          <w:sz w:val="28"/>
          <w:szCs w:val="28"/>
          <w:rtl/>
        </w:rPr>
        <w:t xml:space="preserve"> </w:t>
      </w: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9]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lastRenderedPageBreak/>
        <w:t xml:space="preserve">2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للفرد،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مفوّض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السياسية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والاجتماعية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الأطروحة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أكثر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شموليَّة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وبطبيعة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الاستدلال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الدِّفاع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منهما،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الردَّ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يختلف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الاستدلال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يقدَّم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الآخر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وسنبحث،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معناها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الواسع؛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سنتطرَّق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أوَّلًا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نناقش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الانتقادات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يوجهها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الحالات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الضَّروري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نبيّن،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أوَّلًا،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لكونها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سنخ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الآدمي،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يبادر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مجتمعه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الاجتماعية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والسياسية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سيفعله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أهدافه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وكيفيَّة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الفلاسفة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معيَّنة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اختياري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التَّصور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أنهاعبث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خيالية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ووهمية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واقعيَّة،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تتحرَّك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وتخرج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حيّز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محدَّد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ربما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يوافق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إنكاره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تسوَّغ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سلّمنا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العبثية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معينة،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نتغافل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ومعايير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ننكر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ضرورتها،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والمراد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يداخله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الظاهرة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وضرورات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عقلية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وأخلاقية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المسوِّغ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للأفعال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 xml:space="preserve">1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والضَّرورات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والمحظورات،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المعياري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sz w:val="28"/>
          <w:szCs w:val="28"/>
        </w:rPr>
        <w:t>normative</w:t>
      </w:r>
      <w:r w:rsidRPr="002A23D0">
        <w:rPr>
          <w:rFonts w:cs="Arial"/>
          <w:sz w:val="28"/>
          <w:szCs w:val="28"/>
          <w:rtl/>
        </w:rPr>
        <w:t xml:space="preserve">) : </w:t>
      </w: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آراء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متعدِّدة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ومتضاربة،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المعيارية،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الإنشائي،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آخرون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10]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إنها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الاعتباري،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ورأى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ثالث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وتتنازع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اختلافات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كثيرة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المجال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 xml:space="preserve">2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المرتبطة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بكيفية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تحصيل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معيارية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كالمعارف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بالتكوينيات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الوسائل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بالمعلول،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وظيفة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والفلسفة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مهمة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المعيارية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لنلاحظ،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الدَّور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يؤدِّيه،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يؤدِّيه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المعارف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المعيارية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والمعلول،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الأمور،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يتمتع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والأصالة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مستحيلًا؟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الدّنيوي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نتصوَّر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أربعة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مختلفة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البشري،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القبول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بتاتاً،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الإصلاح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ظهور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قبحه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وبالتَّشريع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أراده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موجوداً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اختاره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الوسيطة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إيجاد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وخلق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كلٌّ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بذاته،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ويقتصر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وإزالة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الغموض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والجهل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البشري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واجتناب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المفاسد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والشرور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ويعتقد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أصحاب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يهتدي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السُّبل،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كليهما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وتعاليمه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النَّيرة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11]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بأسباب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وأسس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التدخُّل،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بوصفنا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مؤمنين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بالدِّين،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نمتثل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لأوامره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فالمهم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يتحقَّق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بغض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أسباب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وجذوره،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ثبوتية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وبصاحب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الشريعة،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يخصنا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الاجتماع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والسياسة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فيفترض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نمتثل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ونستجيب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وبقليل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التأمُّل،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يتَّضح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الرابع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الثلاثة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سبقته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طولها،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يبقى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مناقشة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يتدخَّل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الشَّكل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ليجعل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قيمةً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هدفاً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يتَّصف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وواضح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تصطبغ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باللون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الأشعري،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تنتظم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عقلي،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أوضحت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مباحث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يتقاطع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بديهيات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ينطوي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داخله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دعا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لهذاالأمر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والانصياع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إرجاع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سيجعل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أكثر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تعقيداً،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ويجعلنا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التسلسل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نهاية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وإرجاعه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يغنينا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البداية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الاستناد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تتكرَّر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والقبح،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هاتين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الصِّفتين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فالتأمل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وشهود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يقودان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صوّره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الإمامية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والمعتزلة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فلاسفة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تؤثّر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وإبداعها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توفِّر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التحقُّق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المصداقي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والحسن،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يتحقّق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12]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وتوضيحاً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التعبُّد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الربّاني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وحسناً،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الواجبات،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فإذاامتثل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أوجد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للحسن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يستحيلان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الطلب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الشوق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والحب</w:t>
      </w:r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والتعبُّد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تعبير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علماء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مقولة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أوَّلياته،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إضافة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فالدّين،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حسناً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إنّما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وفَّر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تحقُّقه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يستحيل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الشريعة،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ومبدعها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الخارج</w:t>
      </w:r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القليل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ويدَّعي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المؤلِّفين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الاستغناء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مصالحه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ومفاسده،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والإمساك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بزمام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بيده،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وتدخله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لغواً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ممتنعاً</w:t>
      </w:r>
      <w:r w:rsidRPr="002A23D0">
        <w:rPr>
          <w:rFonts w:cs="Arial"/>
          <w:sz w:val="28"/>
          <w:szCs w:val="28"/>
          <w:rtl/>
        </w:rPr>
        <w:t>).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وللرَّد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أوَّلًا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تحديد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مصالحه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ومفاسده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كاملة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شاملة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لدى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سنتجاوزها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لنتطرق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تفصيلًا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ثانياً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مجرَّد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بمصالحه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ومفاسده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يلغي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الشريعة،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إطار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التعبُّد،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فضلًا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يطمح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إشباع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والجماعية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ويهيِّىء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الأجواء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المناسبة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توفِّر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ممارسة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العبودية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بأفضل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الرؤية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الضيِّقة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نافذة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تخص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جعلها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تشريفاً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للعبد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المكلَّف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تكليفاً،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ووعاء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لإبداء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العبودية،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عباده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التحرك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الرغبة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رضاه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والتقرُّب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</w:p>
    <w:p w:rsidR="002A23D0" w:rsidRDefault="002A23D0" w:rsidP="002A23D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13]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بالتعبّد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وتوفير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المناسب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لعبودية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لربِّه،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يشرف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يتطلَّع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وأسمى،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إيصال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النور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علماء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الكريمة</w:t>
      </w:r>
      <w:r w:rsidRPr="002A23D0">
        <w:rPr>
          <w:rFonts w:cs="Arial"/>
          <w:sz w:val="28"/>
          <w:szCs w:val="28"/>
          <w:rtl/>
        </w:rPr>
        <w:t>: {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ليعبدوا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مخلصين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} </w:t>
      </w:r>
      <w:r w:rsidRPr="002A23D0">
        <w:rPr>
          <w:rFonts w:cs="Arial" w:hint="cs"/>
          <w:sz w:val="28"/>
          <w:szCs w:val="28"/>
          <w:rtl/>
        </w:rPr>
        <w:t>بأنها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تعبّر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المعنى،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وقالوا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خلاف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للآية</w:t>
      </w:r>
      <w:r w:rsidRPr="002A23D0">
        <w:rPr>
          <w:rFonts w:cs="Arial"/>
          <w:sz w:val="28"/>
          <w:szCs w:val="28"/>
          <w:rtl/>
        </w:rPr>
        <w:t xml:space="preserve">):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لإيجاد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للعباد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ممارسة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الخالص،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عبارة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ليعبدوا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المفعول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لـ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أمروا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يقصد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بالعبادة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إرشادي</w:t>
      </w:r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ليعبدوا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العبادة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المنوال،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يقال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التوصليّة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تسقط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قصد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بتطهير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الأشياء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النجسة،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فالقيام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قصد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تعبديّاً،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هدفين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توصُّلي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الأول،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الأدنى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يتحقَّق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بصرف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الإتيان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قصد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والثاني،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يتحقَّق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بقصد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للأمر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خلاصة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الصحيح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الأشاعرة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إيجاد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يؤدِّي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خلق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مصاديق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الأخلاقيَّين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مناقشة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خلاصة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الصُّورة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تأثيراً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الرغم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مقوِّماً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والواجب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والمحظور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كاشفاً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الأمور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المطلوبة،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يبلغها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وحده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الصورة،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صحيحة،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تقييدها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14]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فيمكن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ممكنة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فالاقتراب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البشري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ضرورة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التقرُّب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أقرَّ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بموضوعه؛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وهكذا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بالنسبة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الأخرى؛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سلسلة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الطولية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المتعذر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بروابط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والمعلول،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سنتطرق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مناقشة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عليه،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جدَّاً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مؤثر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تحديد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الطولية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وتبيينها؛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وبخاصة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بالتعددية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واحداً،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متعددة،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فالصدق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يتوافر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ومطلقة،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قتل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النفس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دليل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ينطوي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ومطلق،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وهكذا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واحدة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التقرُّب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المطلوب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يهرع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لنجدة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تبيين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النهائية؛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دليل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يبرهن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والخلاصة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المستقلة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ممكنة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تماماً،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لتصحيح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التمسُّك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بالدِّين</w:t>
      </w:r>
      <w:r w:rsidRPr="002A23D0">
        <w:rPr>
          <w:rFonts w:cs="Arial"/>
          <w:sz w:val="28"/>
          <w:szCs w:val="28"/>
          <w:rtl/>
        </w:rPr>
        <w:t>).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الطولية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المرء،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دقيق،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بالضبط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ينتهي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الملاحظة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وثيق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إذاً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صحيحة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شريطة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تحديدها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القيود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مناقشة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الشَّكل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الصُّورة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افتراض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واضحة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الأحيان،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يعجز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فهمها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وإدراكها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15]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سلّمنا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النِّهائية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النِّهائي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إدراكها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بالقوة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الوسائل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فإنَّه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بوسع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يتوصَّل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ويستيقن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نسبياً،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فيكتشف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التجربة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الاقتصادية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والطلب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والسعر؛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تبقى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محدودة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جدَّاً،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تتجاوز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الأحيان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الحدس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والظن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الملتزم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يهدف،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نهاية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لانتشال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والظلمة</w:t>
      </w:r>
      <w:r w:rsidRPr="002A23D0">
        <w:rPr>
          <w:rFonts w:cs="Arial"/>
          <w:sz w:val="28"/>
          <w:szCs w:val="28"/>
          <w:rtl/>
        </w:rPr>
        <w:t>: {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آمنوا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يخرجهم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الظلمات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النور</w:t>
      </w:r>
      <w:r w:rsidRPr="002A23D0">
        <w:rPr>
          <w:rFonts w:cs="Arial"/>
          <w:sz w:val="28"/>
          <w:szCs w:val="28"/>
          <w:rtl/>
        </w:rPr>
        <w:t>} 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أشرنا،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افتراض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أهدافه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سنتطرق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بمزيد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التفصيل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لاحقاً،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الحديث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يدور،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الفقرة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إنكاره،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متعذِّرة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يتعاطى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الاطمئنان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مقولة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الغرابة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يفترض،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مشتقة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ممكنان،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يبقى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اشتقاق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يبعث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الاستغراب،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رهينة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الاستعانة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ركنين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الأول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لذلك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التشكيك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الركنين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الاستقلالية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العجز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العثور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16]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نستهل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الشكوك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ونستند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مصادرة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واستسهال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للمسألة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حصيلة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موقف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علماء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إيمان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والقرب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يطمح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متعذِّرة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الاستعانة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يطوي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وصولًا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الهدف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الموقف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يتَّصف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بالعقلانية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والرصانة،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صحيح،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الموضوع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بصيغة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معروفة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الجواب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سلفاً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ولعلها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أفضل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البدائل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المختلفة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مناقشة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الشَّكل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الرَّابع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خلاصة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الشَّكل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التخلِّي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يوجد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مبنى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المهم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الأسلوب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والمخلوق،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تعاليمه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السياسية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والاجتماعية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ضروري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ولازم،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التدخُّل،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ربَّه،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ويسعى،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عبر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توجيه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عقله،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لأوامره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ممكنة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يتوافر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نظام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سياسي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بنظام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تتعلّق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بالارتباط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المعارف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والمعارف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فقط،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بالرابطة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والخالق</w:t>
      </w:r>
      <w:r w:rsidRPr="002A23D0">
        <w:rPr>
          <w:rFonts w:cs="Arial"/>
          <w:sz w:val="28"/>
          <w:szCs w:val="28"/>
          <w:rtl/>
        </w:rPr>
        <w:t xml:space="preserve"> (1)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المخلوقات،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الحياة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الصفات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الأخرى؛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المخلوقات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(1)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المنطقية،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22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 xml:space="preserve">23. 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17]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الفيض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بالطَّاعة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يتمتَّع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ذاتي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الصُّورة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مقدِّمتين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 xml:space="preserve">1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المخلوق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الأحوال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أيِّ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شرط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 xml:space="preserve">2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للمؤمنين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يؤسِّسوا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مجتمعهم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التعاليم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فحسب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ويطعن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كتابه،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هاتين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المقدِّمتين؛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خصوص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الباحثين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الإسلاميين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يوافقها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بلحاظها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الصغروي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وزعم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لنصوص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تحدِّد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نظاماً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ويدّعي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النِّزاع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الفلسفي،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يخوض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المقدِّمة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تنسجم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الفلسفية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مكّن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ومعرفته،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يتنافى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تشكيل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تحفّه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الزمان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مجالًا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للمعايير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وتحديد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جانب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تنتظم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المجردة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الزمان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والمكان،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يبقى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غاياته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وأهدافه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وتقييمها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تتقاطع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المعايير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ومسؤوليته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تحديد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لازمة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نستطع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ندرك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والمعايير،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فكيف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ندرك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يفعله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اعتقاداتنا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إزاء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اعتقادات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قيمية،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يعتمد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الاستعدادات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أودعها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18]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باختصار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مجموعة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الحياتي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لأنَّها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تتصادم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يريده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لعباده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التعرُّف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تتوقَّف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واستعداده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لاكتشاف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أوردها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مسوَّغة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لسببين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أوَّلهما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بكبرى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بجميع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مصاديقه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بجميع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مصاديق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ضرورياً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فلكي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المحض،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العادل،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والعدالة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مصداقها،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خير،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الكامل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عندئذ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. </w:t>
      </w:r>
      <w:proofErr w:type="spellStart"/>
      <w:r w:rsidRPr="002A23D0">
        <w:rPr>
          <w:rFonts w:cs="Arial" w:hint="cs"/>
          <w:sz w:val="28"/>
          <w:szCs w:val="28"/>
          <w:rtl/>
        </w:rPr>
        <w:t>هذاالحكم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مصاديق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يتطلب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بجميع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مصاديق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وثانيهما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مشروطة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إعطاء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والشر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قادراً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إليهما؛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خاطئة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يعرفها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المؤمن؛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واللقاء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يخطئون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الطريق،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يحثّون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تحقيق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يسلكون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بالخسران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المبين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يفتح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مصراعيه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الإلهيَّين،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ويبطل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المزاعم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القائلة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بتضارب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والمعتقدات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القيميّة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لاحظنا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التوصل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مفهوم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المحض،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يتناقض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بمقدمات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الأهداف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والغايات؛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يتقاطع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جهله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19]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يتعلق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فسنناقش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الفقرة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اللاحقة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أسلفنا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إحدى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مقدِّمات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الرابع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قضت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الإلهيَّة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السياسية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والاجتماعية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استنباطه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مراجعة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نصوص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الكتاب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والسنَّة،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للنتيجة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إسلامي،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للشريعة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السياسة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والعلاقات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الاجتماعية،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رغم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شموليّة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التعاليم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والوصايا،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تماماً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الدِّين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الميادين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بالنسبة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يهمنا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مشتقَّة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ونمتثل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 (2) 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ناقشنا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للتوّ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المتعلّقة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والسياسة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والاقتصاد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والمجتمع؛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وسنبحث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قيوداً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فاعليته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عملياً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المهم،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نعرف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والسبب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الكامن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لازماً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ومطلقاً،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يرفض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القائل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تطلب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الآخرين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لأوامرها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كذلك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معياراً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الآخرين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صاحب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إنساناً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تزوغ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إرادته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الإرادة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(2)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262.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20]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وحدها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كافية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الآخرين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أجل،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يكتشف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تتعلق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إرادته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أخلاقيّاً،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« (3)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والآن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لنسأل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معياراً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الطاعة،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الإلهية؟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احتمالات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ثلاثة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طرحها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للرَّد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السؤال،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والعنصر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المشترك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تطرّقها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والكون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يُلزم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المحكوم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بإطاعة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ولمَّا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ونحن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مدينون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الارتباط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الحياتي،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الأبوين،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مدينون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بحياتنا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مالكه،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المالك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يطلب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نتصرَّف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ملكه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لنواصل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حياتنا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دائرة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وسوف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نلاحق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متتابعة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والمحكوم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ينبغي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التَّفكيك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معنيين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يتعلَّق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بالارتباط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والمحكوم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الأوَّل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والقيميّة،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العوالم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نظام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يتحرَّك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العالم،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التخلّف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الالتفات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معياراً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لضرورة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العصيان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والمخالفة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الرغم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تحمله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سلطة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(3)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264. 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21]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يتوافر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عنصرا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والامتثال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والقيميّة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التأمل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القديمة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القائلة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تستلهم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أفكارها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قسَّم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توما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الأكويني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أربعة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أصناف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والمراد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باعتبارها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مالكة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والطبيعة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والقانون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أمّا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مشتق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يتوصَّل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الآخر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جزء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عبر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الوحي،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يركِّز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الغايات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الأخروية</w:t>
      </w:r>
      <w:proofErr w:type="spellEnd"/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وأخيراً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يشتق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أوجهه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تطبيقاً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تطبيقات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يسمَّى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اصطلاحاً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الجزئي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بالإضافة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وتراعى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الخصائص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الزمانية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والمكانية،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للتغيُّر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والتحوُّل</w:t>
      </w:r>
      <w:r w:rsidRPr="002A23D0">
        <w:rPr>
          <w:rFonts w:cs="Arial"/>
          <w:sz w:val="28"/>
          <w:szCs w:val="28"/>
          <w:rtl/>
        </w:rPr>
        <w:t xml:space="preserve"> (4)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الخصوص،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ذهب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الحد،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وقال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للآخرين؛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ويستوعبها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يؤمن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كأبي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المودودي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يفرط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أكثر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ذهب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توما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الأكويني</w:t>
      </w:r>
      <w:proofErr w:type="spellEnd"/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الوحي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يمثِّل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قانوناً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ينظِّم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الحياة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البشرية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جوانبها؛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الحدود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والدِّيات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والمواريث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ولباس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المرأة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صالحة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الأزمنة،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23D0">
        <w:rPr>
          <w:rFonts w:cs="Arial"/>
          <w:sz w:val="28"/>
          <w:szCs w:val="28"/>
          <w:rtl/>
        </w:rPr>
        <w:t>(4)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415. </w:t>
      </w:r>
      <w:r w:rsidRPr="002A23D0">
        <w:rPr>
          <w:rFonts w:cs="Arial" w:hint="cs"/>
          <w:sz w:val="28"/>
          <w:szCs w:val="28"/>
          <w:rtl/>
        </w:rPr>
        <w:t>انظر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كتاب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sz w:val="28"/>
          <w:szCs w:val="28"/>
        </w:rPr>
        <w:t xml:space="preserve">Summa </w:t>
      </w:r>
      <w:proofErr w:type="spellStart"/>
      <w:r w:rsidRPr="002A23D0">
        <w:rPr>
          <w:sz w:val="28"/>
          <w:szCs w:val="28"/>
        </w:rPr>
        <w:t>Theologica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لتوما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الأكويني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وردت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كتاب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sz w:val="28"/>
          <w:szCs w:val="28"/>
        </w:rPr>
        <w:t xml:space="preserve">Johnson, Philosophy of low, pp. </w:t>
      </w:r>
      <w:r w:rsidRPr="002A23D0">
        <w:rPr>
          <w:rFonts w:cs="Arial"/>
          <w:sz w:val="28"/>
          <w:szCs w:val="28"/>
          <w:rtl/>
        </w:rPr>
        <w:t xml:space="preserve">14 </w:t>
      </w:r>
      <w:r w:rsidRPr="002A23D0">
        <w:rPr>
          <w:sz w:val="28"/>
          <w:szCs w:val="28"/>
        </w:rPr>
        <w:t xml:space="preserve">- </w:t>
      </w:r>
      <w:r w:rsidRPr="002A23D0">
        <w:rPr>
          <w:rFonts w:cs="Arial"/>
          <w:sz w:val="28"/>
          <w:szCs w:val="28"/>
          <w:rtl/>
        </w:rPr>
        <w:t xml:space="preserve">30 </w:t>
      </w:r>
      <w:proofErr w:type="spellStart"/>
      <w:r w:rsidRPr="002A23D0">
        <w:rPr>
          <w:sz w:val="28"/>
          <w:szCs w:val="28"/>
        </w:rPr>
        <w:t>Conard</w:t>
      </w:r>
      <w:proofErr w:type="spellEnd"/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22]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تقييدها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بقيود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استخدامها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العربي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المماثلة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وعليه،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يغدو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مجرّد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منفِّذٍ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يبادر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تدوين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سلسلة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الاقتصادية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والاجتماعية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والسياسية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لتنظِّم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يتناسب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ظرف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أمَّا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يدَّعي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أحدهم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اتصال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مباشر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يسأله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باطل،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يلتقي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نبوَّة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النبي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محمد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صلي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آله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سلم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النبوّة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الخاتمة</w:t>
      </w:r>
      <w:r w:rsidRPr="002A23D0">
        <w:rPr>
          <w:rFonts w:cs="Arial"/>
          <w:sz w:val="28"/>
          <w:szCs w:val="28"/>
          <w:rtl/>
        </w:rPr>
        <w:t xml:space="preserve"> (5)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الرَّد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صغيرة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وجزئية،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أطر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محدَّدة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الوحي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الاستناد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التكليف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القضايا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الجزئية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صلاحية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بخصوص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لباس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المرأة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والحدود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والديات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والمواريث،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زمان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ومكان،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يدعو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التأمُّل،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الصعب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الالتزام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وضعنا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الحسبان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مسبقاً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أطروحات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أولوية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يفسر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تفسيراً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سيئاً،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أمثلة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البدء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تطبيقها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الأزمنة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والأمكنة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مشروعية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معيَّنة،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مصيري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ينطوي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أهمّية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بالغة،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إضفاء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محدَّد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نظري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فلسفي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كبير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أبحاث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بانحصار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جذور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مشروعية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طيّات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تجاوزنا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المودودي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توما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الأكويني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حصر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واعتقاده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المتغيِّر،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توجيهها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يدعونا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مواكبة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المنبثق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دوافع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وميول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ضرورية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معيَّنة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العالم؛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افتراض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قائمة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ميول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الاضطرار،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فقدت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موافقتها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ومخالفتها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اختيارياً،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بوسع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يعمل،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به؟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(5)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</w:t>
      </w:r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س</w:t>
      </w:r>
      <w:proofErr w:type="spellEnd"/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267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 xml:space="preserve">268. 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23]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يحاول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يستنتج،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أقررنا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والقيم،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ثابتة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تستند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تنظِّم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خارج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ذاته،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إرادة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الحكومة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النهائية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إنّماهي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للدين</w:t>
      </w:r>
      <w:r w:rsidRPr="002A23D0">
        <w:rPr>
          <w:rFonts w:cs="Arial"/>
          <w:sz w:val="28"/>
          <w:szCs w:val="28"/>
          <w:rtl/>
        </w:rPr>
        <w:t xml:space="preserve"> (6) 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وللردّ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صحيح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ضمانه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توما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الأكويني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ميلٍ،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منبثقاً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الشهوات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الحيواني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لعودة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القانون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الأزلي،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الإقرار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بالانصياع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لنداء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فطرته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الحقيقية،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المعنى؛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إنكار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سواء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سنلقي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المزيد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الضوء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نضيف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الكتّاب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توصلوا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بحوث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مقاربة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توصَّل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الدكتور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الكريم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سروش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تأسيساً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يضمن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أخلاقيّته،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نزاع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صغروي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فضلًا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استبطانه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إنكاراً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للفطرة،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العلامة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الطباطبائي</w:t>
      </w:r>
      <w:proofErr w:type="spellEnd"/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قدس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سره</w:t>
      </w:r>
      <w:r w:rsidRPr="002A23D0">
        <w:rPr>
          <w:rFonts w:cs="Arial"/>
          <w:sz w:val="28"/>
          <w:szCs w:val="28"/>
          <w:rtl/>
        </w:rPr>
        <w:t>): «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جهد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المقالة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واجبٍ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معلول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مقتضى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تلقائياً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بعبارة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الواجبات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تستلهم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تكويننا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طبيعية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وفطرية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تكتسب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جوازها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ووجوبها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برهان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السؤال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حسناً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سيئاً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بمجرد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فطري،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فطري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الأحوال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تصورنا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ـ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مدمّر،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السؤال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هو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زال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لماذا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بمقتضى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ولماذا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الأحكام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الفطرية،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(6)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269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>270.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24]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افترضنا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توصلنا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مقتضى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نؤمن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الرئيسي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نصوغ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ذهب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قالوا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مفهوم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بسيط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للتجزئة،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تفسيره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مادّي</w:t>
      </w:r>
      <w:r w:rsidRPr="002A23D0">
        <w:rPr>
          <w:rFonts w:cs="Arial"/>
          <w:sz w:val="28"/>
          <w:szCs w:val="28"/>
          <w:rtl/>
        </w:rPr>
        <w:t xml:space="preserve"> (7) 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كيفية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إذاكان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فطرياً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لا؟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المستغرب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ينتهي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المنطقي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أشعري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تماماً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القبول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السؤال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تواجهه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للوهلة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الأوَّلي؟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ولماذا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غيره؟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يقودنا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التسلسل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اللانهائي،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تواجه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الوهلة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مفادها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حاجتنا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يفضي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بإعلان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عجزنا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الاستغناء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وسيطرته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وملكه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الصادرة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يلزمه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بالإذعان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الفطرية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للوجدان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تتبلور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بمقتضى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غاياته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بدء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نسأل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والمحكوم،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بمعناها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الجواب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نعم،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يتوافر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إزاء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الوحيدة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تُطرح،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احتمالات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اكتساب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المشروعية،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بالشرح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قدمناه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معياراً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مستقلًّا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سنتطرق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لاحقاً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(7)</w:t>
      </w:r>
      <w:r w:rsidRPr="002A23D0">
        <w:rPr>
          <w:rFonts w:cs="Arial" w:hint="cs"/>
          <w:sz w:val="28"/>
          <w:szCs w:val="28"/>
          <w:rtl/>
        </w:rPr>
        <w:t>عبد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الكريم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سروش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دانش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وأرزش</w:t>
      </w:r>
      <w:proofErr w:type="spellEnd"/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العلم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والقيمة</w:t>
      </w:r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269. </w:t>
      </w: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25]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والمخلوق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الضَّرورة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تدعو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والمخلوق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خصائص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مدينون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ربما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مستلهماً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المبدأ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المنعم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الإحسان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للمحسن؛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فكسب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رضا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جوانب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مصداقاً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المبدأ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يختص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فحسب،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ويتجلّى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الوالدين،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الفارق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الهائل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دَين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للأبوين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ودينه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الأبوين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وسيطة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الحقيقية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الضرورة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الثالثة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بآخر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الخالقية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الكائنات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مالكها،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والتصرُّف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وينهى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ويعود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الإذن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التصرُّف،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التصرُّف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المالك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وبالطبع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تصوُّر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للأشياء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غامضة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للأشياء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فضلًا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ملكيته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تدعو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الاعتبارية؟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ويكتفي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سوينبرن</w:t>
      </w:r>
      <w:proofErr w:type="spellEnd"/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sz w:val="28"/>
          <w:szCs w:val="28"/>
        </w:rPr>
        <w:t>R. Swinburne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بالقول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الشيء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مالكاً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حقيقية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وتكوينية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ولجون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لوك</w:t>
      </w:r>
      <w:r w:rsidRPr="002A23D0">
        <w:rPr>
          <w:rFonts w:cs="Arial"/>
          <w:sz w:val="28"/>
          <w:szCs w:val="28"/>
          <w:rtl/>
        </w:rPr>
        <w:t xml:space="preserve"> (</w:t>
      </w:r>
      <w:proofErr w:type="spellStart"/>
      <w:r w:rsidRPr="002A23D0">
        <w:rPr>
          <w:sz w:val="28"/>
          <w:szCs w:val="28"/>
        </w:rPr>
        <w:t>J.Locke</w:t>
      </w:r>
      <w:proofErr w:type="spellEnd"/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نظرية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معروفة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يوظف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قواه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الطبيعة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ويصنع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شيئاً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يحظى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إزاءه،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أحقّ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عمله</w:t>
      </w:r>
      <w:r w:rsidRPr="002A23D0">
        <w:rPr>
          <w:rFonts w:cs="Arial"/>
          <w:sz w:val="28"/>
          <w:szCs w:val="28"/>
          <w:rtl/>
        </w:rPr>
        <w:t xml:space="preserve"> (8).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(8)</w:t>
      </w:r>
      <w:r w:rsidRPr="002A23D0">
        <w:rPr>
          <w:rFonts w:cs="Arial" w:hint="cs"/>
          <w:sz w:val="28"/>
          <w:szCs w:val="28"/>
          <w:rtl/>
        </w:rPr>
        <w:t>نقلًا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</w:t>
      </w:r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س</w:t>
      </w:r>
      <w:proofErr w:type="spellEnd"/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271.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26]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والحقّ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تحليل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والحقّ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المترتّب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ومصدرها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غاية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الصعوبة،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ناقشنا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يتسع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لذكره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تفصيلًا،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نكتفي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بالإشارة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الفقهاء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المتأخرين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طويل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وأبحاث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معمَّقة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الموضوع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أوائل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البيع،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المحقق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الأصفهاني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الشيخ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محمد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حسين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ألّف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رسالة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والفرق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بينهما</w:t>
      </w:r>
      <w:r w:rsidRPr="002A23D0">
        <w:rPr>
          <w:rFonts w:cs="Arial"/>
          <w:sz w:val="28"/>
          <w:szCs w:val="28"/>
          <w:rtl/>
        </w:rPr>
        <w:t xml:space="preserve"> (9) 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وللشهيد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مطهري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آراؤه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والحقوق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عام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يذلّل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الملكية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تؤثر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المبدأ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أشرنا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التصرُّف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غيره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سنخ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إذنه؛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بتعبير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التصرف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المالك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مبدأ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خلاف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تقريباً،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مصدراً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إشكاليتان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إشكاليتان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تسجَّلان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قدّمناه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أفكار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الأولى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الأقصى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أوَّلياً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sz w:val="28"/>
          <w:szCs w:val="28"/>
        </w:rPr>
        <w:t xml:space="preserve">prima </w:t>
      </w:r>
      <w:proofErr w:type="spellStart"/>
      <w:r w:rsidRPr="002A23D0">
        <w:rPr>
          <w:sz w:val="28"/>
          <w:szCs w:val="28"/>
        </w:rPr>
        <w:t>faua</w:t>
      </w:r>
      <w:proofErr w:type="spellEnd"/>
      <w:r w:rsidRPr="002A23D0">
        <w:rPr>
          <w:rFonts w:cs="Arial"/>
          <w:sz w:val="28"/>
          <w:szCs w:val="28"/>
          <w:rtl/>
        </w:rPr>
        <w:t>)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يبقى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مشروطاً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صحيحاً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يقوله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الدعاة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إقامة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فعلياً،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يصبح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ملاحظة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وحيثيات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كثيرة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والاطمئنان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وجودها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لماذا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يتّصف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بالفعلية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والإطلاق؟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ترجح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أحياناً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مراعاة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لنفترض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بتدمير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مدينة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ساكنيها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الأبرياء،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الأمر؟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ريب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تحثنا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تنفيذ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تمنعنا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(9)</w:t>
      </w:r>
      <w:r w:rsidRPr="002A23D0">
        <w:rPr>
          <w:rFonts w:cs="Arial" w:hint="cs"/>
          <w:sz w:val="28"/>
          <w:szCs w:val="28"/>
          <w:rtl/>
        </w:rPr>
        <w:t>حاشية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المكاسب،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الطبعة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الحجرية</w:t>
      </w:r>
      <w:r w:rsidRPr="002A23D0">
        <w:rPr>
          <w:rFonts w:cs="Arial"/>
          <w:sz w:val="28"/>
          <w:szCs w:val="28"/>
          <w:rtl/>
        </w:rPr>
        <w:t xml:space="preserve">. 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27]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ينطبق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العلاقة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الأبوين،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الرغم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واجبة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دليل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يلزمنا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تفضي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والعدوان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وكذلك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بالنسبة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للأبوين</w:t>
      </w:r>
      <w:r w:rsidRPr="002A23D0">
        <w:rPr>
          <w:rFonts w:cs="Arial"/>
          <w:sz w:val="28"/>
          <w:szCs w:val="28"/>
          <w:rtl/>
        </w:rPr>
        <w:t xml:space="preserve"> (10) . 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جواب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واضح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يمثّل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ينطوي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يتقاطع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المحال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افتراض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أمرٍ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يتضمّن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جانباً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يتضمن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أخلاقياً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يمنع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فعله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ويرد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خلافاً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للجوانب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الراجحة،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مطلقة؛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بالصدق،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الظروف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الرُّغم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مراعاته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للقواعد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العامة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الخصائص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اللازمة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لفعلية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مخيّرين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الصدق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وعدمه،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وإلَّا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افترضنا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مراعاة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الصدق</w:t>
      </w:r>
      <w:r w:rsidRPr="002A23D0">
        <w:rPr>
          <w:rFonts w:cs="Arial"/>
          <w:sz w:val="28"/>
          <w:szCs w:val="28"/>
          <w:rtl/>
        </w:rPr>
        <w:t xml:space="preserve"> (11) (</w:t>
      </w:r>
      <w:r w:rsidRPr="002A23D0">
        <w:rPr>
          <w:rFonts w:cs="Arial" w:hint="cs"/>
          <w:sz w:val="28"/>
          <w:szCs w:val="28"/>
          <w:rtl/>
        </w:rPr>
        <w:t>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السكوت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سبيل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أنفع</w:t>
      </w:r>
      <w:r w:rsidRPr="002A23D0">
        <w:rPr>
          <w:rFonts w:cs="Arial"/>
          <w:sz w:val="28"/>
          <w:szCs w:val="28"/>
          <w:rtl/>
        </w:rPr>
        <w:t>).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نعتقد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يرتكب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مغالطة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واضحة،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الراجحة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فعليّة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موضوع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أصلها،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بعبارة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الجوانب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تخص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ظروفاً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معيّنة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يمنع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أقصى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تقدير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يمنع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حقيقية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يتنافى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موضوعها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إطلاق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محمولها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بمعنى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يتحقَّق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منعت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تحقّق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يشير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مسألة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تتخذ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منحىً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آخراً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طرحنا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موضوع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مطلقاً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ادّعى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وبعض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الفلاسفة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الخالقية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شرطاً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كافياً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الله،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(10)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م</w:t>
      </w:r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س</w:t>
      </w:r>
      <w:proofErr w:type="spellEnd"/>
      <w:r w:rsidRPr="002A23D0">
        <w:rPr>
          <w:rFonts w:cs="Arial"/>
          <w:sz w:val="28"/>
          <w:szCs w:val="28"/>
          <w:rtl/>
        </w:rPr>
        <w:t>.</w:t>
      </w:r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274.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23D0">
        <w:rPr>
          <w:rFonts w:cs="Arial"/>
          <w:sz w:val="28"/>
          <w:szCs w:val="28"/>
          <w:rtl/>
        </w:rPr>
        <w:t>(11)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276.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28]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بينما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اضطر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هؤلاء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إلحاق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خيراً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مطلقاً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فبين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الموقفين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هائل،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فالأول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يربط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والواجبات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يتطلَّب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 (12)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وإذا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أقررنا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باستقلال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(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والمعيارية</w:t>
      </w:r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عندها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يتوقف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الشارع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ونواهيه،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التأملات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والمعيارية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بعبارة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تدبير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الشاكلة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تلك،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بإدارة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بصورة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معينة،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بوصفه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وبوصفه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نحن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ملزمون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مستلًّا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الإلهيَّين،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قائم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اعتبارات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أعلاه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قائمة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خطأين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أساسيين</w:t>
      </w:r>
      <w:r w:rsidRPr="002A23D0">
        <w:rPr>
          <w:rFonts w:cs="Arial"/>
          <w:sz w:val="28"/>
          <w:szCs w:val="28"/>
          <w:rtl/>
        </w:rPr>
        <w:t>: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رأى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تبعية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يستلزم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استقلالها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المعايير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والإلزامات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كذلك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رأى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المستقل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التوصل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المصالح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والمفاسد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والإلزامات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المترتبة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ذلك،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وحقيقة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كذلك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توضيح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الأوَّل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يعتقد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جازماً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تؤدِّي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معيّن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إطار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يثبت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ننفّذ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أمرنا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بالفعل</w:t>
      </w:r>
      <w:r w:rsidRPr="002A23D0">
        <w:rPr>
          <w:rFonts w:cs="Arial"/>
          <w:sz w:val="28"/>
          <w:szCs w:val="28"/>
          <w:rtl/>
        </w:rPr>
        <w:t xml:space="preserve"> «</w:t>
      </w:r>
      <w:proofErr w:type="spellStart"/>
      <w:r w:rsidRPr="002A23D0">
        <w:rPr>
          <w:rFonts w:cs="Arial" w:hint="cs"/>
          <w:sz w:val="28"/>
          <w:szCs w:val="28"/>
          <w:rtl/>
        </w:rPr>
        <w:t>الكذائي</w:t>
      </w:r>
      <w:proofErr w:type="spellEnd"/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مقدمة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مطوية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لقياس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مضمر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ثم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يستنتج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إنَّ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مشكلة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تلازم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النتيجة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والمقدمات؛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فربما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نوافق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الضرورة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تكون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جميع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الإلزامات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الوقت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نفسه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الإلهيَّين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(12)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276 </w:t>
      </w:r>
      <w:r w:rsidRPr="002A23D0">
        <w:rPr>
          <w:rFonts w:cs="Arial" w:hint="cs"/>
          <w:sz w:val="28"/>
          <w:szCs w:val="28"/>
          <w:rtl/>
        </w:rPr>
        <w:t>و</w:t>
      </w:r>
      <w:r w:rsidRPr="002A23D0">
        <w:rPr>
          <w:rFonts w:cs="Arial"/>
          <w:sz w:val="28"/>
          <w:szCs w:val="28"/>
          <w:rtl/>
        </w:rPr>
        <w:t xml:space="preserve">278. 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29]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يتطلَّبا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بعض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الإلزامات</w:t>
      </w:r>
      <w:proofErr w:type="spellEnd"/>
      <w:r w:rsidRPr="002A23D0">
        <w:rPr>
          <w:rFonts w:cs="Arial" w:hint="cs"/>
          <w:sz w:val="28"/>
          <w:szCs w:val="28"/>
          <w:rtl/>
        </w:rPr>
        <w:t>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أيضاً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نقرّ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الأخيرة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تنتج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الإلزامات</w:t>
      </w:r>
      <w:proofErr w:type="spellEnd"/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أجل،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يتطلَّب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الانصياع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ومعيارية،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تنتج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الموضوع،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ومنها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يُنتج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بالأفعال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أعلاه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تدعو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بالعدل،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نضع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بالعدل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جانب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فسينتج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بالعدل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تتطلب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إلزامات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بنحو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أخصّ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حسب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خاص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القضية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الحقيقية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عدم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القبيل،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ويتحقق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وجود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ألحقنا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والعملي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لدعاة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إقامة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الحكم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الإسلامي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ومعارضي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للإصرار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منبثقة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ارتكب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قال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مستقلة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دامت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منبثقة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ثمة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دور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proofErr w:type="spellStart"/>
      <w:r w:rsidRPr="002A23D0">
        <w:rPr>
          <w:rFonts w:cs="Arial" w:hint="cs"/>
          <w:sz w:val="28"/>
          <w:szCs w:val="28"/>
          <w:rtl/>
        </w:rPr>
        <w:t>الإلزامات</w:t>
      </w:r>
      <w:proofErr w:type="spellEnd"/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المرتبطة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المجتمع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توضيح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غير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موضع،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العقل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فهم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الصحيح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للوحي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ويقيّد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القدرة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بقيد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المبدأ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الأصول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 (13) 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الخطأ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الوضوح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يحتاج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بحث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جاد؛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فالمرء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يدرك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وسقمه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عندما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يعلم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بنتائجه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الصعوبة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التصديق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بالغايات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الأصيلة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والمعيارية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باعتبارها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أموراً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كلِّية،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والسعادة،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والمعايير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الإفتاء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حتى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قيد</w:t>
      </w:r>
      <w:r w:rsidRPr="002A23D0">
        <w:rPr>
          <w:rFonts w:cs="Arial"/>
          <w:sz w:val="28"/>
          <w:szCs w:val="28"/>
          <w:rtl/>
        </w:rPr>
        <w:t xml:space="preserve"> «</w:t>
      </w:r>
      <w:r w:rsidRPr="002A23D0">
        <w:rPr>
          <w:rFonts w:cs="Arial" w:hint="cs"/>
          <w:sz w:val="28"/>
          <w:szCs w:val="28"/>
          <w:rtl/>
        </w:rPr>
        <w:t>على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23D0">
        <w:rPr>
          <w:rFonts w:cs="Arial"/>
          <w:sz w:val="28"/>
          <w:szCs w:val="28"/>
          <w:rtl/>
        </w:rPr>
        <w:t>(13)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281.</w:t>
      </w:r>
    </w:p>
    <w:p w:rsidR="002A23D0" w:rsidRPr="002A23D0" w:rsidRDefault="002A23D0" w:rsidP="002A23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30]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الأصول</w:t>
      </w:r>
      <w:r w:rsidRPr="002A23D0">
        <w:rPr>
          <w:rFonts w:cs="Arial" w:hint="eastAsia"/>
          <w:sz w:val="28"/>
          <w:szCs w:val="28"/>
          <w:rtl/>
        </w:rPr>
        <w:t>»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كيف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الذي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تخفى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معظم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نتائج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الأفعال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يقرِّر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فعل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يفضي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يقرِّب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الأساسية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لدى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المؤلف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يعدّ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ممكنة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حيث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المبدأ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واقع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كلِّيات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شكوى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وهواجس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والمسار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المؤدي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إليها؛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نرى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الفيلسوف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الواقعي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جورج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مور</w:t>
      </w:r>
      <w:r w:rsidRPr="002A23D0">
        <w:rPr>
          <w:rFonts w:cs="Arial"/>
          <w:sz w:val="28"/>
          <w:szCs w:val="28"/>
          <w:rtl/>
        </w:rPr>
        <w:t xml:space="preserve"> (</w:t>
      </w:r>
      <w:proofErr w:type="spellStart"/>
      <w:r w:rsidRPr="002A23D0">
        <w:rPr>
          <w:sz w:val="28"/>
          <w:szCs w:val="28"/>
        </w:rPr>
        <w:t>G.Moore</w:t>
      </w:r>
      <w:proofErr w:type="spellEnd"/>
      <w:r w:rsidRPr="002A23D0">
        <w:rPr>
          <w:rFonts w:cs="Arial"/>
          <w:sz w:val="28"/>
          <w:szCs w:val="28"/>
          <w:rtl/>
        </w:rPr>
        <w:t xml:space="preserve">) </w:t>
      </w:r>
      <w:r w:rsidRPr="002A23D0">
        <w:rPr>
          <w:rFonts w:cs="Arial" w:hint="cs"/>
          <w:sz w:val="28"/>
          <w:szCs w:val="28"/>
          <w:rtl/>
        </w:rPr>
        <w:t>يوصي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باتخاذ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أسلوب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محتاط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وحذر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ومحافظ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والعمل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بالأخلاق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التقليدية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المولوية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الشرعية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تأتي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سياق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الكشف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السبل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الموصلة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توهّم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عادل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ظاهر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زعم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المعرفة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العملية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نافياً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بذلك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الحاجة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سبق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وقلنا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إشكالين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يتعلَّقان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: </w:t>
      </w:r>
      <w:r w:rsidRPr="002A23D0">
        <w:rPr>
          <w:rFonts w:cs="Arial" w:hint="cs"/>
          <w:sz w:val="28"/>
          <w:szCs w:val="28"/>
          <w:rtl/>
        </w:rPr>
        <w:t>أولهما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ناقشناه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بالتفصيل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مضى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فنترك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التفصيل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فرصة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أخرى،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نشير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فقط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يحوم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إمكانية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التطبيق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الظرفي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والمكاني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ويزعم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الشبهة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مثل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تصدر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المعقول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يصار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الالتزام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بها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مطلق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هذه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الإشكالية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ترتبط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بموضوع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الطاعة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إنما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تقوم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أساس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القوانين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تطرح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لتنظيم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البشر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نسبيَّة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ومحدَّدة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بزمان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ومكان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معيَّنين،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ولا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تتعلق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بالأوامر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التي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تخاطب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المكلَّفين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بغض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النظر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الخصوصيات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الزمانية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والمكانية</w:t>
      </w:r>
      <w:r w:rsidRPr="002A23D0">
        <w:rPr>
          <w:rFonts w:cs="Arial"/>
          <w:sz w:val="28"/>
          <w:szCs w:val="28"/>
          <w:rtl/>
        </w:rPr>
        <w:t xml:space="preserve"> (14) 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الخلاصة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حاولنا،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البحث،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نتطرَّق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أنواع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حالات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تدخُّل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ونناقش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الانتقادات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الموجهة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إليها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لاحظنا،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النَّاحية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الثبوتية،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الاحتمال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الأكثر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وجاهة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هو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يستطيع،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يجب،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يتدخل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الشؤون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الدنيوية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الأخير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ينشد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انحراف،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صغيراً،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شأنه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يمنعه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الوصول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الكمال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النهائي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وليس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اليسير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المرء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يختار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طريقاً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واحداً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الكثير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الطرق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المفتوحة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أمامه</w:t>
      </w:r>
      <w:r w:rsidRPr="002A23D0">
        <w:rPr>
          <w:rFonts w:cs="Arial"/>
          <w:sz w:val="28"/>
          <w:szCs w:val="28"/>
          <w:rtl/>
        </w:rPr>
        <w:t xml:space="preserve">.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قام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الوحي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(14)</w:t>
      </w:r>
      <w:r w:rsidRPr="002A23D0">
        <w:rPr>
          <w:rFonts w:cs="Arial" w:hint="cs"/>
          <w:sz w:val="28"/>
          <w:szCs w:val="28"/>
          <w:rtl/>
        </w:rPr>
        <w:t>نفسه،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ص</w:t>
      </w:r>
      <w:r w:rsidRPr="002A23D0">
        <w:rPr>
          <w:rFonts w:cs="Arial"/>
          <w:sz w:val="28"/>
          <w:szCs w:val="28"/>
          <w:rtl/>
        </w:rPr>
        <w:t xml:space="preserve"> 273. </w:t>
      </w:r>
    </w:p>
    <w:p w:rsidR="002A23D0" w:rsidRDefault="002A23D0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31]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lastRenderedPageBreak/>
        <w:t>بمهمَّة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إرشاد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الإنسان،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وبيّن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طريق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تدبير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حياته،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يمكِّن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الرد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على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شبهات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العلمانيين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بشكل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كامل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 w:hint="cs"/>
          <w:sz w:val="28"/>
          <w:szCs w:val="28"/>
          <w:rtl/>
        </w:rPr>
        <w:t>أما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الناحية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الإثباتية،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فإن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لزوم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الامتثال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للأوامر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والنواهي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الإلهية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يتطلَّب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منَّا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نتَّبع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تعاليم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القرآن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والسنّة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النبوية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وسنّة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المعصومين،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وقد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لاحظنا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الشبهات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المطروحة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هذا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مردودة،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علينا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أن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نختار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العبودية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المطلقة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لله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الواحد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الخالق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والمالك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لكل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ما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في</w:t>
      </w:r>
      <w:r w:rsidRPr="002A23D0">
        <w:rPr>
          <w:rFonts w:cs="Arial"/>
          <w:sz w:val="28"/>
          <w:szCs w:val="28"/>
          <w:rtl/>
        </w:rPr>
        <w:t xml:space="preserve"> </w:t>
      </w:r>
      <w:r w:rsidRPr="002A23D0">
        <w:rPr>
          <w:rFonts w:cs="Arial" w:hint="cs"/>
          <w:sz w:val="28"/>
          <w:szCs w:val="28"/>
          <w:rtl/>
        </w:rPr>
        <w:t>الوجود</w:t>
      </w:r>
      <w:r w:rsidRPr="002A23D0">
        <w:rPr>
          <w:rFonts w:cs="Arial"/>
          <w:sz w:val="28"/>
          <w:szCs w:val="28"/>
          <w:rtl/>
        </w:rPr>
        <w:t>.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  <w:r w:rsidRPr="002A23D0">
        <w:rPr>
          <w:rFonts w:cs="Arial"/>
          <w:sz w:val="28"/>
          <w:szCs w:val="28"/>
          <w:rtl/>
        </w:rPr>
        <w:t>________________________________________</w:t>
      </w:r>
    </w:p>
    <w:p w:rsidR="002A23D0" w:rsidRPr="002A23D0" w:rsidRDefault="002A23D0" w:rsidP="002A23D0">
      <w:pPr>
        <w:bidi/>
        <w:spacing w:line="360" w:lineRule="auto"/>
        <w:jc w:val="both"/>
        <w:rPr>
          <w:sz w:val="28"/>
          <w:szCs w:val="28"/>
        </w:rPr>
      </w:pPr>
    </w:p>
    <w:p w:rsidR="00C6662D" w:rsidRDefault="00C6662D" w:rsidP="002A23D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6662D" w:rsidRDefault="00C6662D" w:rsidP="00C666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1596F" w:rsidRPr="002A23D0" w:rsidRDefault="002A23D0" w:rsidP="00C6662D">
      <w:pPr>
        <w:bidi/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2A23D0">
        <w:rPr>
          <w:rFonts w:cs="Arial"/>
          <w:sz w:val="28"/>
          <w:szCs w:val="28"/>
          <w:rtl/>
        </w:rPr>
        <w:t>32]</w:t>
      </w:r>
    </w:p>
    <w:sectPr w:rsidR="0061596F" w:rsidRPr="002A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69"/>
    <w:rsid w:val="000B1C7F"/>
    <w:rsid w:val="002A23D0"/>
    <w:rsid w:val="0061596F"/>
    <w:rsid w:val="00C6662D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D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D7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7C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D7C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C69"/>
  </w:style>
  <w:style w:type="character" w:styleId="Hyperlink">
    <w:name w:val="Hyperlink"/>
    <w:basedOn w:val="a0"/>
    <w:uiPriority w:val="99"/>
    <w:semiHidden/>
    <w:unhideWhenUsed/>
    <w:rsid w:val="00FD7C69"/>
    <w:rPr>
      <w:color w:val="0000FF"/>
      <w:u w:val="single"/>
    </w:rPr>
  </w:style>
  <w:style w:type="character" w:customStyle="1" w:styleId="pagefooter">
    <w:name w:val="pagefooter"/>
    <w:basedOn w:val="a0"/>
    <w:rsid w:val="00FD7C69"/>
  </w:style>
  <w:style w:type="character" w:customStyle="1" w:styleId="pageno">
    <w:name w:val="pageno"/>
    <w:basedOn w:val="a0"/>
    <w:rsid w:val="00FD7C69"/>
  </w:style>
  <w:style w:type="character" w:customStyle="1" w:styleId="pageheader">
    <w:name w:val="pageheader"/>
    <w:basedOn w:val="a0"/>
    <w:rsid w:val="00FD7C69"/>
  </w:style>
  <w:style w:type="character" w:customStyle="1" w:styleId="aye">
    <w:name w:val="aye"/>
    <w:basedOn w:val="a0"/>
    <w:rsid w:val="00FD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D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D7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7C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D7C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C69"/>
  </w:style>
  <w:style w:type="character" w:styleId="Hyperlink">
    <w:name w:val="Hyperlink"/>
    <w:basedOn w:val="a0"/>
    <w:uiPriority w:val="99"/>
    <w:semiHidden/>
    <w:unhideWhenUsed/>
    <w:rsid w:val="00FD7C69"/>
    <w:rPr>
      <w:color w:val="0000FF"/>
      <w:u w:val="single"/>
    </w:rPr>
  </w:style>
  <w:style w:type="character" w:customStyle="1" w:styleId="pagefooter">
    <w:name w:val="pagefooter"/>
    <w:basedOn w:val="a0"/>
    <w:rsid w:val="00FD7C69"/>
  </w:style>
  <w:style w:type="character" w:customStyle="1" w:styleId="pageno">
    <w:name w:val="pageno"/>
    <w:basedOn w:val="a0"/>
    <w:rsid w:val="00FD7C69"/>
  </w:style>
  <w:style w:type="character" w:customStyle="1" w:styleId="pageheader">
    <w:name w:val="pageheader"/>
    <w:basedOn w:val="a0"/>
    <w:rsid w:val="00FD7C69"/>
  </w:style>
  <w:style w:type="character" w:customStyle="1" w:styleId="aye">
    <w:name w:val="aye"/>
    <w:basedOn w:val="a0"/>
    <w:rsid w:val="00FD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2014-12-21T14:15:00Z</dcterms:created>
  <dcterms:modified xsi:type="dcterms:W3CDTF">2015-02-23T16:14:00Z</dcterms:modified>
</cp:coreProperties>
</file>